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tag w:val="goog_rdk_0"/>
        <w:id w:val="-1589924750"/>
      </w:sdtPr>
      <w:sdtEndPr/>
      <w:sdtContent>
        <w:p w14:paraId="0DD0B47E" w14:textId="77777777" w:rsidR="006F345B" w:rsidRDefault="00B2738F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000000"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 </w:t>
          </w:r>
          <w:r>
            <w:rPr>
              <w:b/>
              <w:color w:val="000000"/>
              <w:sz w:val="28"/>
              <w:szCs w:val="28"/>
            </w:rPr>
            <w:t>SCUOLA SICURA</w:t>
          </w:r>
        </w:p>
      </w:sdtContent>
    </w:sdt>
    <w:tbl>
      <w:tblPr>
        <w:tblStyle w:val="a5"/>
        <w:tblW w:w="962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03"/>
        <w:gridCol w:w="4253"/>
        <w:gridCol w:w="4672"/>
      </w:tblGrid>
      <w:tr w:rsidR="006F345B" w14:paraId="4F3489AA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"/>
              <w:id w:val="-126785123"/>
            </w:sdtPr>
            <w:sdtEndPr/>
            <w:sdtContent>
              <w:p w14:paraId="1AA8FF19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"/>
              <w:id w:val="67929765"/>
            </w:sdtPr>
            <w:sdtEndPr/>
            <w:sdtContent>
              <w:p w14:paraId="604F13D5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Titolo U.A.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"/>
              <w:id w:val="-914851636"/>
            </w:sdtPr>
            <w:sdtEndPr/>
            <w:sdtContent>
              <w:p w14:paraId="54B8C398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SIRENE: NAVIGAZIONE INSICURA</w:t>
                </w:r>
              </w:p>
            </w:sdtContent>
          </w:sdt>
        </w:tc>
      </w:tr>
      <w:tr w:rsidR="006F345B" w14:paraId="6D7E0FA8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"/>
              <w:id w:val="-2010517875"/>
            </w:sdtPr>
            <w:sdtEndPr/>
            <w:sdtContent>
              <w:p w14:paraId="2D922ABB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"/>
              <w:id w:val="283709660"/>
            </w:sdtPr>
            <w:sdtEndPr/>
            <w:sdtContent>
              <w:p w14:paraId="5B7E17F5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Classe di riferimento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"/>
              <w:id w:val="198518793"/>
            </w:sdtPr>
            <w:sdtEndPr/>
            <w:sdtContent>
              <w:p w14:paraId="0F69EB8C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Prima secondaria di primo grado</w:t>
                </w:r>
              </w:p>
            </w:sdtContent>
          </w:sdt>
        </w:tc>
      </w:tr>
      <w:tr w:rsidR="006F345B" w14:paraId="5D1B4A3D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"/>
              <w:id w:val="869879836"/>
            </w:sdtPr>
            <w:sdtEndPr/>
            <w:sdtContent>
              <w:p w14:paraId="182B89E8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3.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"/>
              <w:id w:val="-1741632574"/>
            </w:sdtPr>
            <w:sdtEndPr/>
            <w:sdtContent>
              <w:p w14:paraId="59565615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Analisi del contesto e dei bisogni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"/>
              <w:id w:val="837966902"/>
            </w:sdtPr>
            <w:sdtEndPr/>
            <w:sdtContent>
              <w:p w14:paraId="6031446F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Il web è diventato un “luogo” frequentato con continuità ed assiduità da ragazzi e adulti, sia per finalità di studio e lavoro che di svago; tuttavia presenta numerose insidie che vanno conosciute per non esserne vittima. </w:t>
                </w:r>
              </w:p>
            </w:sdtContent>
          </w:sdt>
        </w:tc>
      </w:tr>
      <w:tr w:rsidR="006F345B" w14:paraId="6C74A3C9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"/>
              <w:id w:val="-614827553"/>
            </w:sdtPr>
            <w:sdtEndPr/>
            <w:sdtContent>
              <w:p w14:paraId="7AFBDFEC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4.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"/>
              <w:id w:val="-1047221411"/>
            </w:sdtPr>
            <w:sdtEndPr/>
            <w:sdtContent>
              <w:p w14:paraId="2BCA51CD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Competenze trasversali (d</w:t>
                </w:r>
                <w:r>
                  <w:rPr>
                    <w:b/>
                    <w:color w:val="000000"/>
                    <w:sz w:val="24"/>
                    <w:szCs w:val="24"/>
                  </w:rPr>
                  <w:t>i cittadinanza e disciplinari) da promuovere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"/>
              <w:id w:val="-2068484029"/>
            </w:sdtPr>
            <w:sdtEndPr/>
            <w:sdtContent>
              <w:p w14:paraId="0BB10310" w14:textId="77777777" w:rsidR="006F345B" w:rsidRDefault="00B2738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40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Comunicazione nella madrelingua</w:t>
                </w:r>
              </w:p>
            </w:sdtContent>
          </w:sdt>
          <w:sdt>
            <w:sdtPr>
              <w:tag w:val="goog_rdk_13"/>
              <w:id w:val="502404093"/>
            </w:sdtPr>
            <w:sdtEndPr/>
            <w:sdtContent>
              <w:p w14:paraId="20CF2B45" w14:textId="77777777" w:rsidR="006F345B" w:rsidRDefault="00B2738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40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Imparare ad imparare</w:t>
                </w:r>
              </w:p>
            </w:sdtContent>
          </w:sdt>
          <w:sdt>
            <w:sdtPr>
              <w:tag w:val="goog_rdk_14"/>
              <w:id w:val="659900185"/>
            </w:sdtPr>
            <w:sdtEndPr/>
            <w:sdtContent>
              <w:p w14:paraId="46BBC138" w14:textId="77777777" w:rsidR="006F345B" w:rsidRDefault="00B2738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Spirito di iniziativa e imprenditorialità</w:t>
                </w:r>
              </w:p>
            </w:sdtContent>
          </w:sdt>
          <w:sdt>
            <w:sdtPr>
              <w:tag w:val="goog_rdk_15"/>
              <w:id w:val="-754975775"/>
            </w:sdtPr>
            <w:sdtEndPr/>
            <w:sdtContent>
              <w:p w14:paraId="2BF0624D" w14:textId="77777777" w:rsidR="006F345B" w:rsidRDefault="00B2738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Competenze digitali</w:t>
                </w:r>
              </w:p>
            </w:sdtContent>
          </w:sdt>
          <w:sdt>
            <w:sdtPr>
              <w:tag w:val="goog_rdk_16"/>
              <w:id w:val="1269972622"/>
            </w:sdtPr>
            <w:sdtEndPr/>
            <w:sdtContent>
              <w:p w14:paraId="3FF7FF76" w14:textId="77777777" w:rsidR="006F345B" w:rsidRDefault="00B2738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Competenze civiche e sociali</w:t>
                </w:r>
              </w:p>
            </w:sdtContent>
          </w:sdt>
          <w:sdt>
            <w:sdtPr>
              <w:tag w:val="goog_rdk_17"/>
              <w:id w:val="459082482"/>
            </w:sdtPr>
            <w:sdtEndPr/>
            <w:sdtContent>
              <w:p w14:paraId="28102364" w14:textId="77777777" w:rsidR="006F345B" w:rsidRDefault="00B2738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Comunicazione nelle lingue straniere</w:t>
                </w:r>
              </w:p>
            </w:sdtContent>
          </w:sdt>
          <w:sdt>
            <w:sdtPr>
              <w:tag w:val="goog_rdk_18"/>
              <w:id w:val="615262505"/>
            </w:sdtPr>
            <w:sdtEndPr/>
            <w:sdtContent>
              <w:p w14:paraId="0E2A7EC9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777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  <w:sdt>
            <w:sdtPr>
              <w:tag w:val="goog_rdk_19"/>
              <w:id w:val="1758710003"/>
            </w:sdtPr>
            <w:sdtEndPr/>
            <w:sdtContent>
              <w:p w14:paraId="0F4E9520" w14:textId="77777777" w:rsidR="006F345B" w:rsidRDefault="00B2738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Scienze</w:t>
                </w:r>
                <w:r>
                  <w:rPr>
                    <w:color w:val="000000"/>
                    <w:sz w:val="24"/>
                    <w:szCs w:val="24"/>
                  </w:rPr>
                  <w:t>: conoscere le varie fasi del metodo scientifico; ricercare informazioni in internet</w:t>
                </w:r>
              </w:p>
            </w:sdtContent>
          </w:sdt>
          <w:sdt>
            <w:sdtPr>
              <w:tag w:val="goog_rdk_20"/>
              <w:id w:val="2105145280"/>
            </w:sdtPr>
            <w:sdtEndPr/>
            <w:sdtContent>
              <w:p w14:paraId="54BBB7A1" w14:textId="77777777" w:rsidR="006F345B" w:rsidRDefault="00B2738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Tecnologia</w:t>
                </w:r>
                <w:r>
                  <w:rPr>
                    <w:color w:val="000000"/>
                    <w:sz w:val="24"/>
                    <w:szCs w:val="24"/>
                  </w:rPr>
                  <w:t>: individuare le potenzialità, i limiti e i rischi nell’uso delle tecnologie, con particolare riferimento al c</w:t>
                </w:r>
                <w:r>
                  <w:rPr>
                    <w:color w:val="000000"/>
                    <w:sz w:val="24"/>
                    <w:szCs w:val="24"/>
                  </w:rPr>
                  <w:t>ontesto produttivo, culturale e sociale in cui vengono applicate</w:t>
                </w:r>
              </w:p>
            </w:sdtContent>
          </w:sdt>
          <w:sdt>
            <w:sdtPr>
              <w:tag w:val="goog_rdk_21"/>
              <w:id w:val="-77443700"/>
            </w:sdtPr>
            <w:sdtEndPr/>
            <w:sdtContent>
              <w:p w14:paraId="40806E82" w14:textId="77777777" w:rsidR="006F345B" w:rsidRDefault="00B2738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Cittadinanza e costituzione</w:t>
                </w:r>
                <w:r>
                  <w:rPr>
                    <w:color w:val="000000"/>
                    <w:sz w:val="24"/>
                    <w:szCs w:val="24"/>
                  </w:rPr>
                  <w:t>: analizzare la costituzione di internet e le regole generali per l’utilizzo dello stesso</w:t>
                </w:r>
              </w:p>
            </w:sdtContent>
          </w:sdt>
          <w:sdt>
            <w:sdtPr>
              <w:tag w:val="goog_rdk_22"/>
              <w:id w:val="1384601257"/>
            </w:sdtPr>
            <w:sdtEndPr/>
            <w:sdtContent>
              <w:p w14:paraId="1A1C54F5" w14:textId="77777777" w:rsidR="006F345B" w:rsidRDefault="00B2738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Italiano</w:t>
                </w:r>
                <w:r>
                  <w:rPr>
                    <w:color w:val="000000"/>
                    <w:sz w:val="24"/>
                    <w:szCs w:val="24"/>
                  </w:rPr>
                  <w:t>: saper narrare esperienze personali facendo riferimento a sit</w:t>
                </w:r>
                <w:r>
                  <w:rPr>
                    <w:color w:val="000000"/>
                    <w:sz w:val="24"/>
                    <w:szCs w:val="24"/>
                  </w:rPr>
                  <w:t>uazione di pericolo</w:t>
                </w:r>
              </w:p>
            </w:sdtContent>
          </w:sdt>
          <w:sdt>
            <w:sdtPr>
              <w:tag w:val="goog_rdk_23"/>
              <w:id w:val="-609272266"/>
            </w:sdtPr>
            <w:sdtEndPr/>
            <w:sdtContent>
              <w:p w14:paraId="4BF40BC7" w14:textId="77777777" w:rsidR="006F345B" w:rsidRDefault="00B2738F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</w:pPr>
                <w:r>
                  <w:rPr>
                    <w:sz w:val="24"/>
                    <w:szCs w:val="24"/>
                    <w:u w:val="single"/>
                  </w:rPr>
                  <w:t>Inglese</w:t>
                </w:r>
                <w:r>
                  <w:rPr>
                    <w:color w:val="000000"/>
                    <w:sz w:val="24"/>
                    <w:szCs w:val="24"/>
                  </w:rPr>
                  <w:t>: individuare lessico specifico utilizzato in campo informatico</w:t>
                </w:r>
              </w:p>
            </w:sdtContent>
          </w:sdt>
        </w:tc>
      </w:tr>
      <w:tr w:rsidR="006F345B" w14:paraId="381C414B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4"/>
              <w:id w:val="-148678452"/>
            </w:sdtPr>
            <w:sdtEndPr/>
            <w:sdtContent>
              <w:p w14:paraId="51BC55B2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5.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5"/>
              <w:id w:val="-566722040"/>
            </w:sdtPr>
            <w:sdtEndPr/>
            <w:sdtContent>
              <w:p w14:paraId="41307B49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Obiettivi formativi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6"/>
              <w:id w:val="-801465139"/>
            </w:sdtPr>
            <w:sdtEndPr/>
            <w:sdtContent>
              <w:p w14:paraId="7BF66F64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Saper utilizzare un browser web per la ricerca di informazioni online, prevenendo eventuali rischi connessi alla navigazione o adottando comportamenti corretti nel caso il problema si manifesti.</w:t>
                </w:r>
              </w:p>
            </w:sdtContent>
          </w:sdt>
        </w:tc>
      </w:tr>
      <w:tr w:rsidR="006F345B" w14:paraId="605D6CE5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7"/>
              <w:id w:val="-793671933"/>
            </w:sdtPr>
            <w:sdtEndPr/>
            <w:sdtContent>
              <w:p w14:paraId="2F01BEBA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6.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8"/>
              <w:id w:val="-531965594"/>
            </w:sdtPr>
            <w:sdtEndPr/>
            <w:sdtContent>
              <w:p w14:paraId="70FEAF4C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Contenuto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9"/>
              <w:id w:val="-1939435500"/>
            </w:sdtPr>
            <w:sdtEndPr/>
            <w:sdtContent>
              <w:p w14:paraId="7597EC9E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Sapersi muovere in rete riconoscendo i pe</w:t>
                </w:r>
                <w:r>
                  <w:rPr>
                    <w:color w:val="000000"/>
                    <w:sz w:val="24"/>
                    <w:szCs w:val="24"/>
                  </w:rPr>
                  <w:t>ricoli connessi.</w:t>
                </w:r>
              </w:p>
            </w:sdtContent>
          </w:sdt>
        </w:tc>
      </w:tr>
      <w:tr w:rsidR="006F345B" w14:paraId="794B8F9A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0"/>
              <w:id w:val="-1436593564"/>
            </w:sdtPr>
            <w:sdtEndPr/>
            <w:sdtContent>
              <w:p w14:paraId="7B278500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7.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1"/>
              <w:id w:val="443652990"/>
            </w:sdtPr>
            <w:sdtEndPr/>
            <w:sdtContent>
              <w:p w14:paraId="36263BD9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Strumenti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2"/>
              <w:id w:val="-1952233388"/>
            </w:sdtPr>
            <w:sdtEndPr/>
            <w:sdtContent>
              <w:p w14:paraId="73D2CE91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Libri di testo, computer, internet.</w:t>
                </w:r>
              </w:p>
            </w:sdtContent>
          </w:sdt>
        </w:tc>
      </w:tr>
      <w:tr w:rsidR="006F345B" w14:paraId="3720DA6A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3"/>
              <w:id w:val="81722257"/>
            </w:sdtPr>
            <w:sdtEndPr/>
            <w:sdtContent>
              <w:p w14:paraId="62D0FBC2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8.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4"/>
              <w:id w:val="1343054235"/>
            </w:sdtPr>
            <w:sdtEndPr/>
            <w:sdtContent>
              <w:p w14:paraId="06572236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Metodo/strategie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5"/>
              <w:id w:val="-760681278"/>
            </w:sdtPr>
            <w:sdtEndPr/>
            <w:sdtContent>
              <w:p w14:paraId="57C83833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Lezione frontale, brainstorming, cooperative learning, lavori di gruppo, discussione di gruppo.</w:t>
                </w:r>
              </w:p>
            </w:sdtContent>
          </w:sdt>
        </w:tc>
      </w:tr>
      <w:tr w:rsidR="006F345B" w14:paraId="0910A85F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6"/>
              <w:id w:val="1201593458"/>
            </w:sdtPr>
            <w:sdtEndPr/>
            <w:sdtContent>
              <w:p w14:paraId="0267DED7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9.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7"/>
              <w:id w:val="1496532186"/>
            </w:sdtPr>
            <w:sdtEndPr/>
            <w:sdtContent>
              <w:p w14:paraId="65DC98C6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Articolazione dell’attività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8"/>
              <w:id w:val="-976522116"/>
            </w:sdtPr>
            <w:sdtEndPr/>
            <w:sdtContent>
              <w:p w14:paraId="5ADDC663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Si veda nel dettaglio l’articolazione dell’attività delle singole discipline coinvolte.</w:t>
                </w:r>
              </w:p>
            </w:sdtContent>
          </w:sdt>
        </w:tc>
      </w:tr>
      <w:tr w:rsidR="006F345B" w14:paraId="4DB9A4E8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9"/>
              <w:id w:val="547962999"/>
            </w:sdtPr>
            <w:sdtEndPr/>
            <w:sdtContent>
              <w:p w14:paraId="5F180745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10.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0"/>
              <w:id w:val="1876342497"/>
            </w:sdtPr>
            <w:sdtEndPr/>
            <w:sdtContent>
              <w:p w14:paraId="37DBDC33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Compiti significativi (un</w:t>
                </w:r>
                <w:r>
                  <w:rPr>
                    <w:b/>
                    <w:color w:val="000000"/>
                    <w:sz w:val="24"/>
                    <w:szCs w:val="24"/>
                  </w:rPr>
                  <w:t>itari - di realtà)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1"/>
              <w:id w:val="705842446"/>
            </w:sdtPr>
            <w:sdtEndPr/>
            <w:sdtContent>
              <w:p w14:paraId="089B6D38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Creazione di un vademecum per la sicurezza informatica.</w:t>
                </w:r>
              </w:p>
            </w:sdtContent>
          </w:sdt>
        </w:tc>
      </w:tr>
      <w:tr w:rsidR="006F345B" w14:paraId="395A313E" w14:textId="77777777">
        <w:trPr>
          <w:trHeight w:val="840"/>
        </w:trPr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2"/>
              <w:id w:val="1822232302"/>
            </w:sdtPr>
            <w:sdtEndPr/>
            <w:sdtContent>
              <w:p w14:paraId="65F82E86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11.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3"/>
              <w:id w:val="220714471"/>
            </w:sdtPr>
            <w:sdtEndPr/>
            <w:sdtContent>
              <w:p w14:paraId="7D1DA723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Luoghi e tempi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4"/>
              <w:id w:val="1459993544"/>
            </w:sdtPr>
            <w:sdtEndPr/>
            <w:sdtContent>
              <w:p w14:paraId="75A1EF75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Luoghi: scuola e casa.  </w:t>
                </w:r>
              </w:p>
            </w:sdtContent>
          </w:sdt>
          <w:sdt>
            <w:sdtPr>
              <w:tag w:val="goog_rdk_45"/>
              <w:id w:val="1454989259"/>
            </w:sdtPr>
            <w:sdtEndPr/>
            <w:sdtContent>
              <w:p w14:paraId="606C648C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Tempi: si veda nel dettaglio l’articolazione dell’attività delle singole discipline coinvolte.</w:t>
                </w:r>
              </w:p>
            </w:sdtContent>
          </w:sdt>
        </w:tc>
      </w:tr>
      <w:tr w:rsidR="006F345B" w14:paraId="64CF75E6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6"/>
              <w:id w:val="1271136964"/>
            </w:sdtPr>
            <w:sdtEndPr/>
            <w:sdtContent>
              <w:p w14:paraId="541FDDF5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12.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7"/>
              <w:id w:val="1841506612"/>
            </w:sdtPr>
            <w:sdtEndPr/>
            <w:sdtContent>
              <w:p w14:paraId="6592CFF3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Discipline e progetti coinvolti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8"/>
              <w:id w:val="-182976221"/>
            </w:sdtPr>
            <w:sdtEndPr/>
            <w:sdtContent>
              <w:p w14:paraId="4C409636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Italiano, Cittadinanza e costituzione, Scienze, Inglese, Tecnologia.</w:t>
                </w:r>
              </w:p>
            </w:sdtContent>
          </w:sdt>
        </w:tc>
      </w:tr>
    </w:tbl>
    <w:sdt>
      <w:sdtPr>
        <w:tag w:val="goog_rdk_49"/>
        <w:id w:val="-254276346"/>
      </w:sdtPr>
      <w:sdtEndPr/>
      <w:sdtContent>
        <w:p w14:paraId="05EAE20F" w14:textId="77777777" w:rsidR="006F345B" w:rsidRDefault="00B2738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000000"/>
              <w:sz w:val="24"/>
              <w:szCs w:val="24"/>
            </w:rPr>
          </w:pPr>
        </w:p>
      </w:sdtContent>
    </w:sdt>
    <w:sdt>
      <w:sdtPr>
        <w:tag w:val="goog_rdk_50"/>
        <w:id w:val="-468824341"/>
      </w:sdtPr>
      <w:sdtEndPr/>
      <w:sdtContent>
        <w:p w14:paraId="1EEF0356" w14:textId="77777777" w:rsidR="006F345B" w:rsidRDefault="00B2738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6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6F345B" w14:paraId="3EAEB9F4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1"/>
              <w:id w:val="-665405314"/>
            </w:sdtPr>
            <w:sdtEndPr/>
            <w:sdtContent>
              <w:p w14:paraId="525FC253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TECNOLOGIA</w:t>
                </w:r>
              </w:p>
            </w:sdtContent>
          </w:sdt>
        </w:tc>
      </w:tr>
      <w:tr w:rsidR="006F345B" w14:paraId="0C32E9B2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5"/>
              <w:id w:val="323714843"/>
            </w:sdtPr>
            <w:sdtEndPr/>
            <w:sdtContent>
              <w:p w14:paraId="50208A46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6"/>
              <w:id w:val="-1976207697"/>
            </w:sdtPr>
            <w:sdtEndPr/>
            <w:sdtContent>
              <w:p w14:paraId="0B6587F5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7"/>
              <w:id w:val="1871489638"/>
            </w:sdtPr>
            <w:sdtEndPr/>
            <w:sdtContent>
              <w:p w14:paraId="511D8464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8"/>
              <w:id w:val="1988280443"/>
            </w:sdtPr>
            <w:sdtEndPr/>
            <w:sdtContent>
              <w:p w14:paraId="746CC79E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6F345B" w14:paraId="79AB108B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9"/>
              <w:id w:val="-2044043197"/>
            </w:sdtPr>
            <w:sdtEndPr/>
            <w:sdtContent>
              <w:p w14:paraId="183BF75B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T1a - Spiega come è strutturata la rete internet: server, client, indirizzi IP.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0"/>
              <w:id w:val="798881973"/>
            </w:sdtPr>
            <w:sdtEndPr/>
            <w:sdtContent>
              <w:p w14:paraId="4F8D1F8C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T1a - Geolocalizzano il proprio pc tramite il suo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 xml:space="preserve">indirizzo 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ip</w:t>
                </w:r>
                <w:proofErr w:type="spellEnd"/>
                <w:proofErr w:type="gramEnd"/>
                <w:r>
                  <w:rPr>
                    <w:color w:val="000000"/>
                    <w:sz w:val="24"/>
                    <w:szCs w:val="24"/>
                  </w:rPr>
                  <w:t>.</w:t>
                </w:r>
              </w:p>
            </w:sdtContent>
          </w:sdt>
          <w:sdt>
            <w:sdtPr>
              <w:tag w:val="goog_rdk_61"/>
              <w:id w:val="-1721741868"/>
            </w:sdtPr>
            <w:sdtEndPr/>
            <w:sdtContent>
              <w:p w14:paraId="74000E41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hyperlink r:id="rId6">
                  <w:r>
                    <w:rPr>
                      <w:color w:val="1155CC"/>
                      <w:sz w:val="24"/>
                      <w:szCs w:val="24"/>
                      <w:u w:val="single"/>
                    </w:rPr>
                    <w:t>https://www.mio-ip.it/geolocalizzazione-ip/</w:t>
                  </w:r>
                </w:hyperlink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2"/>
              <w:id w:val="109246358"/>
            </w:sdtPr>
            <w:sdtEndPr/>
            <w:sdtContent>
              <w:p w14:paraId="412FCFFF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3"/>
              <w:id w:val="-1589924774"/>
            </w:sdtPr>
            <w:sdtEndPr/>
            <w:sdtContent>
              <w:p w14:paraId="624B3131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Lezione frontale e applicazione web</w:t>
                </w:r>
              </w:p>
            </w:sdtContent>
          </w:sdt>
        </w:tc>
      </w:tr>
      <w:tr w:rsidR="006F345B" w14:paraId="66A2426A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4"/>
              <w:id w:val="1424141848"/>
            </w:sdtPr>
            <w:sdtEndPr/>
            <w:sdtContent>
              <w:p w14:paraId="32A6AC58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T1b - Presenta un sito sul quale vengono visualizzati gli attacchi internet in corso nel mondo e invita i ragazzi a fare delle considerazioni partendo dall’osservazione di ciò che succede.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5"/>
              <w:id w:val="747925883"/>
            </w:sdtPr>
            <w:sdtEndPr/>
            <w:sdtContent>
              <w:p w14:paraId="3F2E6B95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T1b - Visualizzano la mappa degli attacchi web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real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 time e fanno </w:t>
                </w:r>
                <w:r>
                  <w:rPr>
                    <w:color w:val="000000"/>
                    <w:sz w:val="24"/>
                    <w:szCs w:val="24"/>
                  </w:rPr>
                  <w:t>alcune osservazioni (frequenza, identificazione dei paesi maggiormente coinvolti).</w:t>
                </w:r>
              </w:p>
            </w:sdtContent>
          </w:sdt>
          <w:sdt>
            <w:sdtPr>
              <w:tag w:val="goog_rdk_66"/>
              <w:id w:val="-666791582"/>
            </w:sdtPr>
            <w:sdtEndPr/>
            <w:sdtContent>
              <w:p w14:paraId="72E21522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hyperlink r:id="rId7">
                  <w:r>
                    <w:rPr>
                      <w:color w:val="1155CC"/>
                      <w:sz w:val="24"/>
                      <w:szCs w:val="24"/>
                      <w:u w:val="single"/>
                    </w:rPr>
                    <w:t>https://cybermap.kaspersky.com/it</w:t>
                  </w:r>
                </w:hyperlink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7"/>
              <w:id w:val="-1074895155"/>
            </w:sdtPr>
            <w:sdtEndPr/>
            <w:sdtContent>
              <w:p w14:paraId="6651A9AB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8"/>
              <w:id w:val="307138279"/>
            </w:sdtPr>
            <w:sdtEndPr/>
            <w:sdtContent>
              <w:p w14:paraId="65E6E9BF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Osservazione e analisi</w:t>
                </w:r>
              </w:p>
            </w:sdtContent>
          </w:sdt>
        </w:tc>
      </w:tr>
      <w:tr w:rsidR="006F345B" w14:paraId="0E7FA697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9"/>
              <w:id w:val="-1780634214"/>
            </w:sdtPr>
            <w:sdtEndPr/>
            <w:sdtContent>
              <w:p w14:paraId="79DACA46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T2 - Spiega l’esistenza di differenti tipi di insidie nella navigazione online e nell’uso di servizi internet e definisce alcune macrocategorie in cui inserirli. Invita i ragazzi a svolgere una ricerca per definire in dettaglio i differenti tipi di minacce</w:t>
                </w:r>
                <w:r>
                  <w:rPr>
                    <w:color w:val="000000"/>
                    <w:sz w:val="24"/>
                    <w:szCs w:val="24"/>
                  </w:rPr>
                  <w:t xml:space="preserve"> e inserirli nelle categorie specificate.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0"/>
              <w:id w:val="1633759486"/>
            </w:sdtPr>
            <w:sdtEndPr/>
            <w:sdtContent>
              <w:p w14:paraId="598EE39A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T2 - Ricercano online i differenti tipi di rischi o minacce andando a classificarli nelle categorie presentate dal professore.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1"/>
              <w:id w:val="-495490453"/>
            </w:sdtPr>
            <w:sdtEndPr/>
            <w:sdtContent>
              <w:p w14:paraId="59BE74AB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2"/>
              <w:id w:val="-215508745"/>
            </w:sdtPr>
            <w:sdtEndPr/>
            <w:sdtContent>
              <w:p w14:paraId="7A8EA945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Lezione frontale.</w:t>
                </w:r>
              </w:p>
            </w:sdtContent>
          </w:sdt>
          <w:sdt>
            <w:sdtPr>
              <w:tag w:val="goog_rdk_73"/>
              <w:id w:val="-1713187248"/>
            </w:sdtPr>
            <w:sdtEndPr/>
            <w:sdtContent>
              <w:p w14:paraId="4E00C483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Ricerca e organizzazione delle informazioni</w:t>
                </w:r>
              </w:p>
            </w:sdtContent>
          </w:sdt>
        </w:tc>
      </w:tr>
      <w:tr w:rsidR="006F345B" w14:paraId="6569F7C3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4"/>
              <w:id w:val="759027920"/>
            </w:sdtPr>
            <w:sdtEndPr/>
            <w:sdtContent>
              <w:p w14:paraId="5226AFE4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T3a - Presenta strumenti e comportamenti di prevenzione e correzione.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5"/>
              <w:id w:val="-28656487"/>
            </w:sdtPr>
            <w:sdtEndPr/>
            <w:sdtContent>
              <w:p w14:paraId="3136B125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T3a - Per ogni categoria di minaccia identificano gli strumenti per proteggersi o curarsi. 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6"/>
              <w:id w:val="-1667393978"/>
            </w:sdtPr>
            <w:sdtEndPr/>
            <w:sdtContent>
              <w:p w14:paraId="1A36A0D3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7"/>
              <w:id w:val="1343753677"/>
            </w:sdtPr>
            <w:sdtEndPr/>
            <w:sdtContent>
              <w:p w14:paraId="3CC483F6" w14:textId="77777777" w:rsidR="006F345B" w:rsidRDefault="00B2738F">
                <w:pPr>
                  <w:spacing w:after="0" w:line="240" w:lineRule="auto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Lezione frontale.</w:t>
                </w:r>
              </w:p>
            </w:sdtContent>
          </w:sdt>
          <w:sdt>
            <w:sdtPr>
              <w:tag w:val="goog_rdk_78"/>
              <w:id w:val="-1210258912"/>
            </w:sdtPr>
            <w:sdtEndPr/>
            <w:sdtContent>
              <w:p w14:paraId="5A074EE1" w14:textId="77777777" w:rsidR="006F345B" w:rsidRDefault="00B2738F">
                <w:pPr>
                  <w:spacing w:after="0" w:line="240" w:lineRule="auto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Organizzazione delle informazioni.</w:t>
                </w:r>
              </w:p>
            </w:sdtContent>
          </w:sdt>
        </w:tc>
      </w:tr>
      <w:tr w:rsidR="006F345B" w14:paraId="17587CD0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9"/>
              <w:id w:val="1106472160"/>
            </w:sdtPr>
            <w:sdtEndPr/>
            <w:sdtContent>
              <w:p w14:paraId="2D52CE81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T3b - Propone la realizzazi</w:t>
                </w:r>
                <w:r>
                  <w:rPr>
                    <w:color w:val="000000"/>
                    <w:sz w:val="24"/>
                    <w:szCs w:val="24"/>
                  </w:rPr>
                  <w:t>one di un vademecum per la sicurezza informatica.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0"/>
              <w:id w:val="837040108"/>
            </w:sdtPr>
            <w:sdtEndPr/>
            <w:sdtContent>
              <w:p w14:paraId="5CC8FC75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T3b - Realizzano il vademecum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1"/>
              <w:id w:val="-1737780796"/>
            </w:sdtPr>
            <w:sdtEndPr/>
            <w:sdtContent>
              <w:p w14:paraId="258A0D4A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2"/>
              <w:id w:val="2015795919"/>
            </w:sdtPr>
            <w:sdtEndPr/>
            <w:sdtContent>
              <w:p w14:paraId="3C2CA23B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</w:tbl>
    <w:sdt>
      <w:sdtPr>
        <w:tag w:val="goog_rdk_83"/>
        <w:id w:val="1175693905"/>
      </w:sdtPr>
      <w:sdtEndPr/>
      <w:sdtContent>
        <w:p w14:paraId="38B90710" w14:textId="77777777" w:rsidR="006F345B" w:rsidRDefault="00B2738F">
          <w:pPr>
            <w:rPr>
              <w:sz w:val="24"/>
              <w:szCs w:val="24"/>
            </w:rPr>
          </w:pPr>
        </w:p>
      </w:sdtContent>
    </w:sdt>
    <w:tbl>
      <w:tblPr>
        <w:tblStyle w:val="a7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6F345B" w14:paraId="0DE02CD6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4"/>
              <w:id w:val="1217791184"/>
            </w:sdtPr>
            <w:sdtEndPr/>
            <w:sdtContent>
              <w:p w14:paraId="2D50BFF0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SCIENZE</w:t>
                </w:r>
              </w:p>
            </w:sdtContent>
          </w:sdt>
        </w:tc>
      </w:tr>
      <w:tr w:rsidR="006F345B" w14:paraId="47D0965B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8"/>
              <w:id w:val="-304699234"/>
            </w:sdtPr>
            <w:sdtEndPr/>
            <w:sdtContent>
              <w:p w14:paraId="6C24CEA1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9"/>
              <w:id w:val="162973023"/>
            </w:sdtPr>
            <w:sdtEndPr/>
            <w:sdtContent>
              <w:p w14:paraId="5B17DBDD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0"/>
              <w:id w:val="827172718"/>
            </w:sdtPr>
            <w:sdtEndPr/>
            <w:sdtContent>
              <w:p w14:paraId="3D5AA459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1"/>
              <w:id w:val="-1897884449"/>
            </w:sdtPr>
            <w:sdtEndPr/>
            <w:sdtContent>
              <w:p w14:paraId="595FB5DC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6F345B" w14:paraId="5BF1930A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2"/>
              <w:id w:val="-2057229672"/>
            </w:sdtPr>
            <w:sdtEndPr/>
            <w:sdtContent>
              <w:p w14:paraId="28250E4E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T1a - Chiede di identificare le caratteristiche del metodo scientifico.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3"/>
              <w:id w:val="1592121611"/>
            </w:sdtPr>
            <w:sdtEndPr/>
            <w:sdtContent>
              <w:p w14:paraId="30A299BB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T1a - Partecipano alla discussione.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4"/>
              <w:id w:val="-656301864"/>
            </w:sdtPr>
            <w:sdtEndPr/>
            <w:sdtContent>
              <w:p w14:paraId="68F07B24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5"/>
              <w:id w:val="-277488855"/>
            </w:sdtPr>
            <w:sdtEndPr/>
            <w:sdtContent>
              <w:p w14:paraId="6CB0F69B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Discussione guidata </w:t>
                </w:r>
              </w:p>
            </w:sdtContent>
          </w:sdt>
        </w:tc>
      </w:tr>
      <w:tr w:rsidR="006F345B" w14:paraId="1FD7096B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6"/>
              <w:id w:val="298199466"/>
            </w:sdtPr>
            <w:sdtEndPr/>
            <w:sdtContent>
              <w:p w14:paraId="5DA2D4DA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T1b - Chiede di riflettere sul contributo che Internet ha dato nelle varie fasi del metodo </w:t>
                </w:r>
                <w:r>
                  <w:rPr>
                    <w:color w:val="000000"/>
                    <w:sz w:val="24"/>
                    <w:szCs w:val="24"/>
                  </w:rPr>
                  <w:lastRenderedPageBreak/>
                  <w:t xml:space="preserve">scientifico, soprattutto nella condivisione dei risultati tra la comunità scientifica; mette in evidenza la facilità d’accesso alle notizie scientifiche da parte di </w:t>
                </w:r>
                <w:r>
                  <w:rPr>
                    <w:color w:val="000000"/>
                    <w:sz w:val="24"/>
                    <w:szCs w:val="24"/>
                  </w:rPr>
                  <w:t>molti grazie ad Internet.</w:t>
                </w:r>
              </w:p>
            </w:sdtContent>
          </w:sdt>
          <w:sdt>
            <w:sdtPr>
              <w:tag w:val="goog_rdk_97"/>
              <w:id w:val="-1657373284"/>
            </w:sdtPr>
            <w:sdtEndPr/>
            <w:sdtContent>
              <w:p w14:paraId="4ACC9074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Fa una sintesi delle opinioni espresse dai ragazzi ed eventualmente fa integrazioni.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8"/>
              <w:id w:val="348849001"/>
            </w:sdtPr>
            <w:sdtEndPr/>
            <w:sdtContent>
              <w:p w14:paraId="24CE8324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T1b - Si dividono in piccoli gruppi, ognuno dei quali sceglierà una fase del metodo </w:t>
                </w:r>
                <w:r>
                  <w:rPr>
                    <w:color w:val="000000"/>
                    <w:sz w:val="24"/>
                    <w:szCs w:val="24"/>
                  </w:rPr>
                  <w:lastRenderedPageBreak/>
                  <w:t xml:space="preserve">scientifico per evidenziare i cambiamenti e i contributi </w:t>
                </w:r>
                <w:r>
                  <w:rPr>
                    <w:color w:val="000000"/>
                    <w:sz w:val="24"/>
                    <w:szCs w:val="24"/>
                  </w:rPr>
                  <w:t>dati da Internet in ambito scientifico rispetto al passato.</w:t>
                </w:r>
              </w:p>
            </w:sdtContent>
          </w:sdt>
          <w:sdt>
            <w:sdtPr>
              <w:tag w:val="goog_rdk_99"/>
              <w:id w:val="196902749"/>
            </w:sdtPr>
            <w:sdtEndPr/>
            <w:sdtContent>
              <w:p w14:paraId="2189BD1E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Costruiscono una tabella riassuntiva.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0"/>
              <w:id w:val="722344343"/>
            </w:sdtPr>
            <w:sdtEndPr/>
            <w:sdtContent>
              <w:p w14:paraId="3C28F4DA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1,5h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1"/>
              <w:id w:val="85121224"/>
            </w:sdtPr>
            <w:sdtEndPr/>
            <w:sdtContent>
              <w:p w14:paraId="0A461794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Sintesi e divisione dei compiti. </w:t>
                </w:r>
              </w:p>
            </w:sdtContent>
          </w:sdt>
          <w:sdt>
            <w:sdtPr>
              <w:tag w:val="goog_rdk_102"/>
              <w:id w:val="-917557255"/>
            </w:sdtPr>
            <w:sdtEndPr/>
            <w:sdtContent>
              <w:p w14:paraId="3E034E13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</w:tbl>
    <w:sdt>
      <w:sdtPr>
        <w:tag w:val="goog_rdk_103"/>
        <w:id w:val="-1320038521"/>
      </w:sdtPr>
      <w:sdtEndPr/>
      <w:sdtContent>
        <w:p w14:paraId="17911189" w14:textId="77777777" w:rsidR="006F345B" w:rsidRDefault="00B2738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8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6F345B" w14:paraId="2E7DA923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4"/>
              <w:id w:val="-493722189"/>
            </w:sdtPr>
            <w:sdtEndPr/>
            <w:sdtContent>
              <w:p w14:paraId="335A6912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ITALIANO</w:t>
                </w:r>
              </w:p>
            </w:sdtContent>
          </w:sdt>
        </w:tc>
      </w:tr>
      <w:tr w:rsidR="006F345B" w14:paraId="4AFF67D7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8"/>
              <w:id w:val="-541670643"/>
            </w:sdtPr>
            <w:sdtEndPr/>
            <w:sdtContent>
              <w:p w14:paraId="25CE7623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9"/>
              <w:id w:val="558833485"/>
            </w:sdtPr>
            <w:sdtEndPr/>
            <w:sdtContent>
              <w:p w14:paraId="7C96EF0F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0"/>
              <w:id w:val="712233871"/>
            </w:sdtPr>
            <w:sdtEndPr/>
            <w:sdtContent>
              <w:p w14:paraId="455E0431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1"/>
              <w:id w:val="2074923173"/>
            </w:sdtPr>
            <w:sdtEndPr/>
            <w:sdtContent>
              <w:p w14:paraId="42D39B73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6F345B" w14:paraId="04444021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2"/>
              <w:id w:val="-1442294781"/>
            </w:sdtPr>
            <w:sdtEndPr/>
            <w:sdtContent>
              <w:p w14:paraId="433F6D82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Propone la lettura e l’analisi del brano “Il canto delle sirene” tratto dall’Odissea.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3"/>
              <w:id w:val="1502930718"/>
            </w:sdtPr>
            <w:sdtEndPr/>
            <w:sdtContent>
              <w:p w14:paraId="7358FC39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Seguono la spiegazione e svolgono gli esercizi di comprensione.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4"/>
              <w:id w:val="-542358107"/>
            </w:sdtPr>
            <w:sdtEndPr/>
            <w:sdtContent>
              <w:p w14:paraId="37D11B68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5"/>
              <w:id w:val="564923905"/>
            </w:sdtPr>
            <w:sdtEndPr/>
            <w:sdtContent>
              <w:p w14:paraId="6C1532A1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Lezione frontale</w:t>
                </w:r>
              </w:p>
            </w:sdtContent>
          </w:sdt>
        </w:tc>
      </w:tr>
      <w:tr w:rsidR="006F345B" w14:paraId="4D80DE18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6"/>
              <w:id w:val="-2008895287"/>
            </w:sdtPr>
            <w:sdtEndPr/>
            <w:sdtContent>
              <w:p w14:paraId="495CEC5B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  <w:highlight w:val="yellow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Propone la riflessione sul ruolo delle sirene nella storia di Ulisse e nella società odierna.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7"/>
              <w:id w:val="1672151547"/>
            </w:sdtPr>
            <w:sdtEndPr/>
            <w:sdtContent>
              <w:p w14:paraId="0CE44C02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-  Riflettono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sulle scelte di Odisseo rispondendo alle segu</w:t>
                </w:r>
                <w:r>
                  <w:rPr>
                    <w:color w:val="000000"/>
                    <w:sz w:val="24"/>
                    <w:szCs w:val="24"/>
                  </w:rPr>
                  <w:t>enti domande:</w:t>
                </w:r>
              </w:p>
            </w:sdtContent>
          </w:sdt>
          <w:sdt>
            <w:sdtPr>
              <w:tag w:val="goog_rdk_118"/>
              <w:id w:val="854381435"/>
            </w:sdtPr>
            <w:sdtEndPr/>
            <w:sdtContent>
              <w:p w14:paraId="2D44A040" w14:textId="77777777" w:rsidR="006F345B" w:rsidRDefault="00B2738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Quali alternative aveva secondo te Odisseo?</w:t>
                </w:r>
              </w:p>
            </w:sdtContent>
          </w:sdt>
          <w:sdt>
            <w:sdtPr>
              <w:tag w:val="goog_rdk_119"/>
              <w:id w:val="2047013232"/>
            </w:sdtPr>
            <w:sdtEndPr/>
            <w:sdtContent>
              <w:p w14:paraId="3CC48194" w14:textId="77777777" w:rsidR="006F345B" w:rsidRDefault="00B2738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Come giudichi le sue scelte?</w:t>
                </w:r>
              </w:p>
            </w:sdtContent>
          </w:sdt>
          <w:sdt>
            <w:sdtPr>
              <w:tag w:val="goog_rdk_120"/>
              <w:id w:val="-1073730248"/>
            </w:sdtPr>
            <w:sdtEndPr/>
            <w:sdtContent>
              <w:p w14:paraId="59ABEBCC" w14:textId="77777777" w:rsidR="006F345B" w:rsidRDefault="00B2738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Ti sembra che questa storia abbia qualcosa da dire anche a noi oggi? 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1"/>
              <w:id w:val="492844773"/>
            </w:sdtPr>
            <w:sdtEndPr/>
            <w:sdtContent>
              <w:p w14:paraId="3381D391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2"/>
              <w:id w:val="1076712337"/>
            </w:sdtPr>
            <w:sdtEndPr/>
            <w:sdtContent>
              <w:p w14:paraId="169E2F14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Attività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individuale  e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confronto di gruppo</w:t>
                </w:r>
              </w:p>
            </w:sdtContent>
          </w:sdt>
        </w:tc>
      </w:tr>
      <w:tr w:rsidR="006F345B" w14:paraId="3DC18C27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3"/>
              <w:id w:val="1220021639"/>
            </w:sdtPr>
            <w:sdtEndPr/>
            <w:sdtContent>
              <w:p w14:paraId="63D511AA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T3- Propone la lettura di un brano sul cyberspazio e sul mondo virtuale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e  un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confronto tra le Sirene del viaggio di Ulisse e quelle che si possono incontrare in un viaggio virtuale di oggi. 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4"/>
              <w:id w:val="832260157"/>
            </w:sdtPr>
            <w:sdtEndPr/>
            <w:sdtContent>
              <w:p w14:paraId="00138386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T3- Leggono un brano sul cyberspazio/mondo online e riflettono sulle differenze tra viaggio reale e viaggio virtuale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5"/>
              <w:id w:val="-1570573724"/>
            </w:sdtPr>
            <w:sdtEndPr/>
            <w:sdtContent>
              <w:p w14:paraId="07A95A37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 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6"/>
              <w:id w:val="1336575382"/>
            </w:sdtPr>
            <w:sdtEndPr/>
            <w:sdtContent>
              <w:p w14:paraId="06F69BBE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Lettura collettiva e discussione guidata</w:t>
                </w:r>
              </w:p>
            </w:sdtContent>
          </w:sdt>
        </w:tc>
      </w:tr>
    </w:tbl>
    <w:sdt>
      <w:sdtPr>
        <w:tag w:val="goog_rdk_127"/>
        <w:id w:val="836811036"/>
      </w:sdtPr>
      <w:sdtEndPr/>
      <w:sdtContent>
        <w:p w14:paraId="452A8A6E" w14:textId="77777777" w:rsidR="006F345B" w:rsidRDefault="00B2738F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rPr>
              <w:b/>
              <w:color w:val="00000A"/>
            </w:rPr>
          </w:pPr>
        </w:p>
      </w:sdtContent>
    </w:sdt>
    <w:tbl>
      <w:tblPr>
        <w:tblStyle w:val="a9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6F345B" w14:paraId="7AF08E32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8"/>
              <w:id w:val="-674722990"/>
            </w:sdtPr>
            <w:sdtEndPr/>
            <w:sdtContent>
              <w:p w14:paraId="0C0D728F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CITTADINANZA E COSTITUZIONE</w:t>
                </w:r>
              </w:p>
            </w:sdtContent>
          </w:sdt>
        </w:tc>
      </w:tr>
      <w:tr w:rsidR="006F345B" w14:paraId="2DE17A8C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2"/>
              <w:id w:val="668830216"/>
            </w:sdtPr>
            <w:sdtEndPr/>
            <w:sdtContent>
              <w:p w14:paraId="798C017B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3"/>
              <w:id w:val="-1459570338"/>
            </w:sdtPr>
            <w:sdtEndPr/>
            <w:sdtContent>
              <w:p w14:paraId="0B21CC7D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4"/>
              <w:id w:val="-1372300517"/>
            </w:sdtPr>
            <w:sdtEndPr/>
            <w:sdtContent>
              <w:p w14:paraId="2AAE942E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5"/>
              <w:id w:val="1902406908"/>
            </w:sdtPr>
            <w:sdtEndPr/>
            <w:sdtContent>
              <w:p w14:paraId="0677681B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6F345B" w14:paraId="5F3B213B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6"/>
              <w:id w:val="1559815449"/>
            </w:sdtPr>
            <w:sdtEndPr/>
            <w:sdtContent>
              <w:p w14:paraId="3E27232D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T1- Propone la lettura della Dichiarazione dei Diritti in Internet (Internet Bill of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rights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>) del 2015.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7"/>
              <w:id w:val="1436328653"/>
            </w:sdtPr>
            <w:sdtEndPr/>
            <w:sdtContent>
              <w:p w14:paraId="7E7D58C6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T1-Leggono il documento proposto.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8"/>
              <w:id w:val="23446140"/>
            </w:sdtPr>
            <w:sdtEndPr/>
            <w:sdtContent>
              <w:p w14:paraId="29C3A58F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15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min</w:t>
                </w:r>
                <w:proofErr w:type="spellEnd"/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9"/>
              <w:id w:val="1853138326"/>
            </w:sdtPr>
            <w:sdtEndPr/>
            <w:sdtContent>
              <w:p w14:paraId="51B31BB7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Lettura collettiva</w:t>
                </w:r>
              </w:p>
            </w:sdtContent>
          </w:sdt>
        </w:tc>
      </w:tr>
      <w:tr w:rsidR="006F345B" w14:paraId="31F6780B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40"/>
              <w:id w:val="-1042974939"/>
            </w:sdtPr>
            <w:sdtEndPr/>
            <w:sdtContent>
              <w:p w14:paraId="7A76C7E5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Chiede di individuare le motivazioni che hanno spinto a scrivere ogni articolo.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41"/>
              <w:id w:val="287630685"/>
            </w:sdtPr>
            <w:sdtEndPr/>
            <w:sdtContent>
              <w:p w14:paraId="39DF98DF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Si dividono in gruppi e stilano una lista di motivazioni.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42"/>
              <w:id w:val="-1717953791"/>
            </w:sdtPr>
            <w:sdtEndPr/>
            <w:sdtContent>
              <w:p w14:paraId="51F88671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10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min</w:t>
                </w:r>
                <w:proofErr w:type="spellEnd"/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43"/>
              <w:id w:val="1214933917"/>
            </w:sdtPr>
            <w:sdtEndPr/>
            <w:sdtContent>
              <w:p w14:paraId="464A7850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Lavoro di gruppo Brainstorming </w:t>
                </w:r>
              </w:p>
            </w:sdtContent>
          </w:sdt>
        </w:tc>
      </w:tr>
      <w:tr w:rsidR="006F345B" w14:paraId="20B02773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44"/>
              <w:id w:val="-1231680979"/>
            </w:sdtPr>
            <w:sdtEndPr/>
            <w:sdtContent>
              <w:p w14:paraId="576815D0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T3- Guida la riflessione sull’importanza dei diritti e dei doveri di chi naviga in internet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45"/>
              <w:id w:val="-1718817910"/>
            </w:sdtPr>
            <w:sdtEndPr/>
            <w:sdtContent>
              <w:p w14:paraId="4F19A1E8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T3- Partecipano alla riflessione  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46"/>
              <w:id w:val="2138832646"/>
            </w:sdtPr>
            <w:sdtEndPr/>
            <w:sdtContent>
              <w:p w14:paraId="256516DA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 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47"/>
              <w:id w:val="179326079"/>
            </w:sdtPr>
            <w:sdtEndPr/>
            <w:sdtContent>
              <w:p w14:paraId="322A6D4E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Discussio</w:t>
                </w:r>
                <w:r>
                  <w:rPr>
                    <w:color w:val="000000"/>
                    <w:sz w:val="24"/>
                    <w:szCs w:val="24"/>
                  </w:rPr>
                  <w:t>ne guidata</w:t>
                </w:r>
              </w:p>
            </w:sdtContent>
          </w:sdt>
        </w:tc>
      </w:tr>
      <w:tr w:rsidR="006F345B" w14:paraId="6E9C7754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48"/>
              <w:id w:val="-26794137"/>
            </w:sdtPr>
            <w:sdtEndPr/>
            <w:sdtContent>
              <w:p w14:paraId="20E61FA6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T4- Propone la realizzazione di un cartellone per ciascun articolo (slogan + immagine)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49"/>
              <w:id w:val="-463966992"/>
            </w:sdtPr>
            <w:sdtEndPr/>
            <w:sdtContent>
              <w:p w14:paraId="3758F7F9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T4- Realizzano i cartelloni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50"/>
              <w:id w:val="-1877991794"/>
            </w:sdtPr>
            <w:sdtEndPr/>
            <w:sdtContent>
              <w:p w14:paraId="6B2DEF09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1h 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51"/>
              <w:id w:val="2134439024"/>
            </w:sdtPr>
            <w:sdtEndPr/>
            <w:sdtContent>
              <w:p w14:paraId="5C381578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  <w:tr w:rsidR="006F345B" w14:paraId="673A79AD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bookmarkStart w:id="1" w:name="_heading=h.gjdgxs" w:colFirst="0" w:colLast="0" w:displacedByCustomXml="next"/>
          <w:bookmarkEnd w:id="1" w:displacedByCustomXml="next"/>
          <w:sdt>
            <w:sdtPr>
              <w:tag w:val="goog_rdk_152"/>
              <w:id w:val="-639346233"/>
            </w:sdtPr>
            <w:sdtEndPr/>
            <w:sdtContent>
              <w:p w14:paraId="039AD073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T5- Propone la produzione scritta dal titolo: “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Perchè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 secondo te è importante che vengano garantiti i diritti di internet?”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53"/>
              <w:id w:val="2032595148"/>
            </w:sdtPr>
            <w:sdtEndPr/>
            <w:sdtContent>
              <w:p w14:paraId="653B73DD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T5- Produzione scritta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54"/>
              <w:id w:val="599150593"/>
            </w:sdtPr>
            <w:sdtEndPr/>
            <w:sdtContent>
              <w:p w14:paraId="34D8C5F2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55"/>
              <w:id w:val="-1994249840"/>
            </w:sdtPr>
            <w:sdtEndPr/>
            <w:sdtContent>
              <w:p w14:paraId="7B2E9486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Attività individuale </w:t>
                </w:r>
              </w:p>
            </w:sdtContent>
          </w:sdt>
          <w:sdt>
            <w:sdtPr>
              <w:tag w:val="goog_rdk_156"/>
              <w:id w:val="-772005479"/>
            </w:sdtPr>
            <w:sdtEndPr/>
            <w:sdtContent>
              <w:p w14:paraId="4504E10D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(in classe o a casa)</w:t>
                </w:r>
              </w:p>
            </w:sdtContent>
          </w:sdt>
        </w:tc>
      </w:tr>
    </w:tbl>
    <w:sdt>
      <w:sdtPr>
        <w:tag w:val="goog_rdk_157"/>
        <w:id w:val="1040701536"/>
      </w:sdtPr>
      <w:sdtEndPr/>
      <w:sdtContent>
        <w:p w14:paraId="495AC667" w14:textId="77777777" w:rsidR="006F345B" w:rsidRDefault="00B2738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a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6F345B" w14:paraId="7C48006C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58"/>
              <w:id w:val="1308818232"/>
            </w:sdtPr>
            <w:sdtEndPr/>
            <w:sdtContent>
              <w:p w14:paraId="3A7A2E1E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INGLESE</w:t>
                </w:r>
              </w:p>
            </w:sdtContent>
          </w:sdt>
        </w:tc>
      </w:tr>
      <w:tr w:rsidR="006F345B" w14:paraId="45A134F1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2"/>
              <w:id w:val="358167325"/>
            </w:sdtPr>
            <w:sdtEndPr/>
            <w:sdtContent>
              <w:p w14:paraId="71453308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3"/>
              <w:id w:val="624514400"/>
            </w:sdtPr>
            <w:sdtEndPr/>
            <w:sdtContent>
              <w:p w14:paraId="06C3A73B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4"/>
              <w:id w:val="-1505808304"/>
            </w:sdtPr>
            <w:sdtEndPr/>
            <w:sdtContent>
              <w:p w14:paraId="1AF33683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5"/>
              <w:id w:val="-1170322425"/>
            </w:sdtPr>
            <w:sdtEndPr/>
            <w:sdtContent>
              <w:p w14:paraId="7F7EFC47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6F345B" w14:paraId="4224BF6C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6"/>
              <w:id w:val="-100887349"/>
            </w:sdtPr>
            <w:sdtEndPr/>
            <w:sdtContent>
              <w:p w14:paraId="5478D2D9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Divide la classe a gruppi e propone ai ragazzi la ricerca del lessico utilizzato nel linguaggio informatico utilizzando internet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7"/>
              <w:id w:val="-1930952313"/>
            </w:sdtPr>
            <w:sdtEndPr/>
            <w:sdtContent>
              <w:p w14:paraId="3A3DABBE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Si dividono in gruppi e ricercano le parole inglesi utilizzate in campo informatico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8"/>
              <w:id w:val="-799524475"/>
            </w:sdtPr>
            <w:sdtEndPr/>
            <w:sdtContent>
              <w:p w14:paraId="6AF27ADA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0, 30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min</w:t>
                </w:r>
                <w:proofErr w:type="spellEnd"/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69"/>
              <w:id w:val="-32271237"/>
            </w:sdtPr>
            <w:sdtEndPr/>
            <w:sdtContent>
              <w:p w14:paraId="735FED6F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  <w:tr w:rsidR="006F345B" w14:paraId="4387535E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70"/>
              <w:id w:val="-1649044128"/>
            </w:sdtPr>
            <w:sdtEndPr/>
            <w:sdtContent>
              <w:p w14:paraId="16D07511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Propone il confronto tra i vari gruppi e sottolinea come, in molti casi, non ci sia un termine italiano che traduca tali parole ma vengano utilizzate in inglese in tutto il mondo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71"/>
              <w:id w:val="-538820706"/>
            </w:sdtPr>
            <w:sdtEndPr/>
            <w:sdtContent>
              <w:p w14:paraId="5627D70E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-  Il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capogruppo di ogni gruppo scrive alla lavag</w:t>
                </w:r>
                <w:r>
                  <w:rPr>
                    <w:color w:val="000000"/>
                    <w:sz w:val="24"/>
                    <w:szCs w:val="24"/>
                  </w:rPr>
                  <w:t xml:space="preserve">na le parole trovate e cerca di spiegarne il significato </w:t>
                </w:r>
              </w:p>
            </w:sdtContent>
          </w:sdt>
          <w:sdt>
            <w:sdtPr>
              <w:tag w:val="goog_rdk_172"/>
              <w:id w:val="-418409256"/>
            </w:sdtPr>
            <w:sdtEndPr/>
            <w:sdtContent>
              <w:p w14:paraId="517211AC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73"/>
              <w:id w:val="1937717668"/>
            </w:sdtPr>
            <w:sdtEndPr/>
            <w:sdtContent>
              <w:p w14:paraId="201CC84E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0,30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min</w:t>
                </w:r>
                <w:proofErr w:type="spellEnd"/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74"/>
              <w:id w:val="-1794891710"/>
            </w:sdtPr>
            <w:sdtEndPr/>
            <w:sdtContent>
              <w:p w14:paraId="0B3D237E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Confronto di classe</w:t>
                </w:r>
              </w:p>
            </w:sdtContent>
          </w:sdt>
        </w:tc>
      </w:tr>
      <w:tr w:rsidR="006F345B" w14:paraId="2F0F6085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75"/>
              <w:id w:val="-955404599"/>
            </w:sdtPr>
            <w:sdtEndPr/>
            <w:sdtContent>
              <w:p w14:paraId="399618A3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T3- Propone ai vari gruppi la realizzazione di un cartellone con le parole trovate 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76"/>
              <w:id w:val="-968273012"/>
            </w:sdtPr>
            <w:sdtEndPr/>
            <w:sdtContent>
              <w:p w14:paraId="4E3BF6BC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T3- Realizzano un cartellone in cui inseriscono i termini utilizzati in c</w:t>
                </w:r>
                <w:r>
                  <w:rPr>
                    <w:color w:val="000000"/>
                    <w:sz w:val="24"/>
                    <w:szCs w:val="24"/>
                  </w:rPr>
                  <w:t>ampo informatico dandone breve spiegazione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77"/>
              <w:id w:val="2099675296"/>
            </w:sdtPr>
            <w:sdtEndPr/>
            <w:sdtContent>
              <w:p w14:paraId="6D757C1C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 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78"/>
              <w:id w:val="-950085753"/>
            </w:sdtPr>
            <w:sdtEndPr/>
            <w:sdtContent>
              <w:p w14:paraId="4F273B00" w14:textId="77777777" w:rsidR="006F345B" w:rsidRDefault="00B2738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</w:tbl>
    <w:sdt>
      <w:sdtPr>
        <w:tag w:val="goog_rdk_179"/>
        <w:id w:val="-1276019095"/>
      </w:sdtPr>
      <w:sdtEndPr/>
      <w:sdtContent>
        <w:p w14:paraId="7BF688E8" w14:textId="77777777" w:rsidR="006F345B" w:rsidRDefault="00B2738F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sectPr w:rsidR="006F345B"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20A0B"/>
    <w:multiLevelType w:val="multilevel"/>
    <w:tmpl w:val="CCBA8B0A"/>
    <w:lvl w:ilvl="0">
      <w:start w:val="1"/>
      <w:numFmt w:val="bullet"/>
      <w:lvlText w:val="●"/>
      <w:lvlJc w:val="left"/>
      <w:pPr>
        <w:ind w:left="77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137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9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5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217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7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9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97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5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66A6C04"/>
    <w:multiLevelType w:val="multilevel"/>
    <w:tmpl w:val="500AED7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45B"/>
    <w:rsid w:val="006F345B"/>
    <w:rsid w:val="00B2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99FF2"/>
  <w15:docId w15:val="{46591F97-9E04-4330-8F17-DFB203F7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6279"/>
  </w:style>
  <w:style w:type="paragraph" w:styleId="Titolo1">
    <w:name w:val="heading 1"/>
    <w:basedOn w:val="Normale1"/>
    <w:next w:val="Normale1"/>
    <w:uiPriority w:val="9"/>
    <w:qFormat/>
    <w:rsid w:val="00BF0C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BF0C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BF0C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BF0C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BF0CB9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BF0CB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BF0CB9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BF0CB9"/>
  </w:style>
  <w:style w:type="table" w:customStyle="1" w:styleId="TableNormal0">
    <w:name w:val="Table Normal"/>
    <w:rsid w:val="00BF0CB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BF0CB9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0">
    <w:basedOn w:val="TableNormal0"/>
    <w:rsid w:val="00BF0CB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BF0CB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BF0CB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rsid w:val="00BF0CB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rsid w:val="00BF0CB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ybermap.kaspersky.com/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io-ip.it/geolocalizzazione-ip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wW6glbRWVc+d71ufvaSrBAQ5zw==">AMUW2mUofM8Y2ZQAJrDa2Wve9EfpbpLhUH4tKAFzy+SpuDIa3kduH+WulLAAqcNGk7kx0YSqKNoWfeC+2qfAIwKTSYQ0O+Q4zK2mBpUccOTyQFkRATKD2ObgzA/CvfRNo6mAXNh2bC7K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Del Carro</dc:creator>
  <cp:lastModifiedBy>Roberta Del Carro</cp:lastModifiedBy>
  <cp:revision>2</cp:revision>
  <dcterms:created xsi:type="dcterms:W3CDTF">2019-07-04T19:26:00Z</dcterms:created>
  <dcterms:modified xsi:type="dcterms:W3CDTF">2019-07-04T19:26:00Z</dcterms:modified>
</cp:coreProperties>
</file>